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7C" w:rsidRDefault="0033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Greene FFA Minutes</w:t>
      </w:r>
    </w:p>
    <w:p w:rsidR="003343A2" w:rsidRDefault="000B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7/23</w:t>
      </w:r>
      <w:r w:rsidR="003343A2">
        <w:rPr>
          <w:rFonts w:ascii="Times New Roman" w:hAnsi="Times New Roman" w:cs="Times New Roman"/>
          <w:sz w:val="24"/>
          <w:szCs w:val="24"/>
        </w:rPr>
        <w:t>/2021</w:t>
      </w:r>
    </w:p>
    <w:p w:rsidR="003343A2" w:rsidRDefault="0033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At: 10:00 AM</w:t>
      </w:r>
    </w:p>
    <w:p w:rsidR="000B4C22" w:rsidRDefault="003343A2" w:rsidP="003343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South Greene FFA Officers met i</w:t>
      </w:r>
      <w:r w:rsidR="000B4C22">
        <w:rPr>
          <w:rFonts w:ascii="Times New Roman" w:hAnsi="Times New Roman" w:cs="Times New Roman"/>
          <w:sz w:val="24"/>
          <w:szCs w:val="24"/>
        </w:rPr>
        <w:t>n the Greenhouse Classroom at 4:00 PM on July 23</w:t>
      </w:r>
      <w:r w:rsidR="000B4C22" w:rsidRPr="000B4C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Start"/>
      <w:r w:rsidR="000B4C2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B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22"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President Brayden Seaton was in the Chair and Secretary Sydney Smith present. The officer </w:t>
      </w:r>
      <w:r w:rsidR="000B4C22">
        <w:rPr>
          <w:rFonts w:ascii="Times New Roman" w:hAnsi="Times New Roman" w:cs="Times New Roman"/>
          <w:sz w:val="24"/>
          <w:szCs w:val="24"/>
        </w:rPr>
        <w:t xml:space="preserve">team removed the TVA&amp;I Fair from our September and replaced it with Youth Agriculture Career Day. A 5k was suggested as our November service project. A committee was formed to investigate our options. The team reviewed options for a National Chapter award. The meeting was adjourned at 5:00PM </w:t>
      </w:r>
      <w:bookmarkStart w:id="0" w:name="_GoBack"/>
      <w:bookmarkEnd w:id="0"/>
      <w:r w:rsidR="000B4C22">
        <w:rPr>
          <w:rFonts w:ascii="Times New Roman" w:hAnsi="Times New Roman" w:cs="Times New Roman"/>
          <w:sz w:val="24"/>
          <w:szCs w:val="24"/>
        </w:rPr>
        <w:t>so we could go to the Farm Bureau 100 year celebration.</w:t>
      </w:r>
    </w:p>
    <w:p w:rsidR="003343A2" w:rsidRDefault="003343A2" w:rsidP="003343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343A2" w:rsidRDefault="003343A2" w:rsidP="003343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Smith</w:t>
      </w:r>
    </w:p>
    <w:p w:rsidR="003343A2" w:rsidRPr="003343A2" w:rsidRDefault="003343A2" w:rsidP="003343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Secretary </w:t>
      </w:r>
    </w:p>
    <w:sectPr w:rsidR="003343A2" w:rsidRPr="0033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2"/>
    <w:rsid w:val="000B4C22"/>
    <w:rsid w:val="0028277A"/>
    <w:rsid w:val="003343A2"/>
    <w:rsid w:val="003D450E"/>
    <w:rsid w:val="00400504"/>
    <w:rsid w:val="008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9B72"/>
  <w15:chartTrackingRefBased/>
  <w15:docId w15:val="{8D44A36A-40B5-427A-947C-83B8D06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HARRISON</dc:creator>
  <cp:keywords/>
  <dc:description/>
  <cp:lastModifiedBy>JEREMIAH HARRISON</cp:lastModifiedBy>
  <cp:revision>2</cp:revision>
  <dcterms:created xsi:type="dcterms:W3CDTF">2021-07-28T18:34:00Z</dcterms:created>
  <dcterms:modified xsi:type="dcterms:W3CDTF">2021-07-28T18:34:00Z</dcterms:modified>
</cp:coreProperties>
</file>